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6C" w:rsidRDefault="00207E6C" w:rsidP="00207E6C">
      <w:pPr>
        <w:autoSpaceDE w:val="0"/>
        <w:autoSpaceDN w:val="0"/>
        <w:adjustRightInd w:val="0"/>
        <w:outlineLvl w:val="2"/>
      </w:pPr>
    </w:p>
    <w:p w:rsidR="00207E6C" w:rsidRDefault="00207E6C" w:rsidP="00207E6C">
      <w:pPr>
        <w:keepNext/>
        <w:jc w:val="center"/>
      </w:pPr>
      <w:r>
        <w:t>Сведения о работниках государственного учреждения и об уровне</w:t>
      </w:r>
    </w:p>
    <w:p w:rsidR="00207E6C" w:rsidRDefault="00207E6C" w:rsidP="00207E6C">
      <w:pPr>
        <w:keepNext/>
        <w:jc w:val="center"/>
      </w:pPr>
      <w:r>
        <w:t xml:space="preserve"> оплаты труда за 201</w:t>
      </w:r>
      <w:r w:rsidR="00ED3B9D">
        <w:t>1</w:t>
      </w:r>
      <w:r>
        <w:t xml:space="preserve"> год</w:t>
      </w:r>
    </w:p>
    <w:p w:rsidR="00207E6C" w:rsidRDefault="00207E6C" w:rsidP="00207E6C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40"/>
        <w:gridCol w:w="1560"/>
        <w:gridCol w:w="2016"/>
        <w:gridCol w:w="2304"/>
      </w:tblGrid>
      <w:tr w:rsidR="00207E6C" w:rsidTr="00207E6C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7E6C" w:rsidRDefault="00207E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07E6C" w:rsidRDefault="00207E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07E6C" w:rsidRDefault="00207E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07E6C" w:rsidRDefault="00207E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207E6C" w:rsidTr="00207E6C">
        <w:trPr>
          <w:cantSplit/>
          <w:trHeight w:val="210"/>
        </w:trPr>
        <w:tc>
          <w:tcPr>
            <w:tcW w:w="38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7E6C" w:rsidRDefault="00207E6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E6C" w:rsidRDefault="00207E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E6C" w:rsidRDefault="00207E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E6C" w:rsidRDefault="00207E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9D" w:rsidTr="00207E6C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ED3B9D" w:rsidTr="00207E6C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C660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C660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3B9D" w:rsidTr="00207E6C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3B9D" w:rsidTr="00207E6C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B9D" w:rsidRDefault="00ED3B9D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ED3B9D" w:rsidRDefault="00ED3B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C6600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8793,63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C6600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9393,60</w:t>
            </w:r>
          </w:p>
        </w:tc>
      </w:tr>
      <w:tr w:rsidR="00ED3B9D" w:rsidTr="00207E6C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>
            <w:pPr>
              <w:snapToGrid w:val="0"/>
              <w:ind w:left="6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600D">
              <w:rPr>
                <w:rFonts w:ascii="Times New Roman" w:hAnsi="Times New Roman" w:cs="Times New Roman"/>
                <w:sz w:val="24"/>
                <w:szCs w:val="24"/>
              </w:rPr>
              <w:t>431,63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C6600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8959,80</w:t>
            </w:r>
          </w:p>
        </w:tc>
      </w:tr>
      <w:tr w:rsidR="00ED3B9D" w:rsidTr="00207E6C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>
            <w:pPr>
              <w:snapToGrid w:val="0"/>
              <w:ind w:left="6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C6600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3B9D" w:rsidRDefault="00ED3B9D" w:rsidP="00A576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00D">
              <w:rPr>
                <w:rFonts w:ascii="Times New Roman" w:hAnsi="Times New Roman" w:cs="Times New Roman"/>
                <w:sz w:val="24"/>
                <w:szCs w:val="24"/>
              </w:rPr>
              <w:t>33,80</w:t>
            </w:r>
          </w:p>
        </w:tc>
      </w:tr>
    </w:tbl>
    <w:p w:rsidR="00207E6C" w:rsidRDefault="00207E6C" w:rsidP="00207E6C">
      <w:pPr>
        <w:autoSpaceDE w:val="0"/>
        <w:autoSpaceDN w:val="0"/>
        <w:adjustRightInd w:val="0"/>
      </w:pPr>
    </w:p>
    <w:p w:rsidR="00207E6C" w:rsidRDefault="00207E6C" w:rsidP="00207E6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207E6C" w:rsidRDefault="00207E6C" w:rsidP="00207E6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____________________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Л.Е.Азямова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E6C" w:rsidRDefault="00207E6C" w:rsidP="00207E6C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      (подпись)                            (расшифровка подписи)   </w:t>
      </w:r>
    </w:p>
    <w:p w:rsidR="00207E6C" w:rsidRDefault="00207E6C" w:rsidP="00207E6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</w:p>
    <w:p w:rsidR="00207E6C" w:rsidRDefault="00207E6C" w:rsidP="00207E6C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>
        <w:rPr>
          <w:rFonts w:ascii="Times New Roman" w:hAnsi="Times New Roman" w:cs="Times New Roman"/>
        </w:rPr>
        <w:t>(подпись)                            (расшифровка подписи)</w:t>
      </w:r>
    </w:p>
    <w:p w:rsidR="00207E6C" w:rsidRDefault="00207E6C" w:rsidP="00207E6C">
      <w:pPr>
        <w:pStyle w:val="ConsPlusNonformat"/>
        <w:widowControl/>
      </w:pPr>
    </w:p>
    <w:p w:rsidR="00207E6C" w:rsidRDefault="00207E6C" w:rsidP="00207E6C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</w:t>
      </w:r>
      <w:r>
        <w:t xml:space="preserve">_____________   </w:t>
      </w:r>
      <w:r>
        <w:rPr>
          <w:rFonts w:ascii="Times New Roman" w:hAnsi="Times New Roman" w:cs="Times New Roman"/>
          <w:sz w:val="24"/>
          <w:szCs w:val="24"/>
        </w:rPr>
        <w:t xml:space="preserve">С.Н.Летучий  8(86169)3-19-84  </w:t>
      </w:r>
    </w:p>
    <w:p w:rsidR="00207E6C" w:rsidRDefault="00207E6C" w:rsidP="00207E6C">
      <w:pPr>
        <w:pStyle w:val="ConsPlusNonformat"/>
        <w:widowControl/>
      </w:pPr>
      <w:r>
        <w:t xml:space="preserve">                     </w:t>
      </w:r>
      <w:r>
        <w:rPr>
          <w:rFonts w:ascii="Times New Roman" w:hAnsi="Times New Roman" w:cs="Times New Roman"/>
        </w:rPr>
        <w:t>(должность)                  (подпись)             (расшифровка подписи)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t xml:space="preserve">        </w:t>
      </w:r>
    </w:p>
    <w:p w:rsidR="00207E6C" w:rsidRDefault="00207E6C" w:rsidP="00207E6C">
      <w:r>
        <w:t xml:space="preserve">                                                                                             </w:t>
      </w:r>
    </w:p>
    <w:p w:rsidR="00207E6C" w:rsidRDefault="00207E6C" w:rsidP="00207E6C"/>
    <w:p w:rsidR="00207E6C" w:rsidRDefault="00207E6C" w:rsidP="00207E6C"/>
    <w:p w:rsidR="00207E6C" w:rsidRDefault="00207E6C" w:rsidP="00207E6C"/>
    <w:p w:rsidR="00207E6C" w:rsidRDefault="00207E6C" w:rsidP="00207E6C"/>
    <w:p w:rsidR="00207E6C" w:rsidRDefault="00207E6C" w:rsidP="00207E6C"/>
    <w:p w:rsidR="00207E6C" w:rsidRDefault="00207E6C" w:rsidP="00207E6C"/>
    <w:p w:rsidR="00207E6C" w:rsidRDefault="00207E6C" w:rsidP="00207E6C"/>
    <w:p w:rsidR="00207E6C" w:rsidRDefault="00207E6C" w:rsidP="00207E6C"/>
    <w:p w:rsidR="002E3DAA" w:rsidRDefault="002E3DAA"/>
    <w:sectPr w:rsidR="002E3DAA" w:rsidSect="002E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E6C"/>
    <w:rsid w:val="001B7206"/>
    <w:rsid w:val="001E3F66"/>
    <w:rsid w:val="00207E6C"/>
    <w:rsid w:val="002E3DAA"/>
    <w:rsid w:val="004F4675"/>
    <w:rsid w:val="00A576D8"/>
    <w:rsid w:val="00C6600D"/>
    <w:rsid w:val="00DF0848"/>
    <w:rsid w:val="00E076F0"/>
    <w:rsid w:val="00ED3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07E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07E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9</cp:revision>
  <dcterms:created xsi:type="dcterms:W3CDTF">2013-03-04T06:18:00Z</dcterms:created>
  <dcterms:modified xsi:type="dcterms:W3CDTF">2013-03-04T12:09:00Z</dcterms:modified>
</cp:coreProperties>
</file>