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070C81" w:rsidTr="00070C81">
        <w:tc>
          <w:tcPr>
            <w:tcW w:w="4077" w:type="dxa"/>
          </w:tcPr>
          <w:p w:rsidR="00070C81" w:rsidRDefault="00070C81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070C81" w:rsidRPr="00DB7C99" w:rsidRDefault="00070C81" w:rsidP="00070C81">
            <w:pPr>
              <w:ind w:right="-163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ПРИЛОЖЕНИЕ № 2</w:t>
            </w:r>
          </w:p>
          <w:p w:rsidR="00070C81" w:rsidRDefault="00070C81" w:rsidP="00070C81">
            <w:pPr>
              <w:ind w:right="-163" w:firstLine="0"/>
              <w:jc w:val="center"/>
              <w:rPr>
                <w:bCs/>
                <w:szCs w:val="28"/>
              </w:rPr>
            </w:pPr>
            <w:r w:rsidRPr="00DB7C99">
              <w:rPr>
                <w:bCs/>
                <w:szCs w:val="28"/>
              </w:rPr>
              <w:t xml:space="preserve">к административному регламенту </w:t>
            </w:r>
          </w:p>
          <w:p w:rsidR="00070C81" w:rsidRPr="00DB7C99" w:rsidRDefault="00070C81" w:rsidP="00070C81">
            <w:pPr>
              <w:ind w:right="-163" w:firstLine="0"/>
              <w:jc w:val="center"/>
              <w:rPr>
                <w:bCs/>
                <w:szCs w:val="28"/>
              </w:rPr>
            </w:pPr>
            <w:r w:rsidRPr="00DB7C99">
              <w:rPr>
                <w:bCs/>
                <w:szCs w:val="28"/>
              </w:rPr>
              <w:t xml:space="preserve">предоставления государственной услуги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DB7C99">
              <w:rPr>
                <w:szCs w:val="28"/>
              </w:rPr>
              <w:t>«</w:t>
            </w:r>
            <w:r w:rsidRPr="00B400CA">
              <w:rPr>
                <w:szCs w:val="28"/>
              </w:rPr>
              <w:t xml:space="preserve">Предоставление за счет средств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федерального бюджета единовременной денежной выплаты на приобретение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или строительство жилого помещения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инвалидам и </w:t>
            </w:r>
            <w:r w:rsidRPr="00B400CA">
              <w:rPr>
                <w:szCs w:val="28"/>
              </w:rPr>
              <w:t xml:space="preserve">ветеранам </w:t>
            </w:r>
            <w:r>
              <w:rPr>
                <w:szCs w:val="28"/>
              </w:rPr>
              <w:t>боевых действий</w:t>
            </w:r>
            <w:r w:rsidRPr="00B400CA">
              <w:rPr>
                <w:szCs w:val="28"/>
              </w:rPr>
              <w:t xml:space="preserve">, членам семей погибших (умерших)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инвалидов и </w:t>
            </w:r>
            <w:r>
              <w:rPr>
                <w:szCs w:val="28"/>
              </w:rPr>
              <w:t>ветеранов боевых действий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>и единовременной денежной выплаты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на приобретение жилого помещения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в собственность </w:t>
            </w:r>
            <w:r>
              <w:rPr>
                <w:szCs w:val="28"/>
              </w:rPr>
              <w:t xml:space="preserve">инвалидам, семьям,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имеющим детей-инвалидов, и семьям,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имеющим ВИЧ-инфицированных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несовершеннолетних детей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возрасте до 18 лет</w:t>
            </w:r>
            <w:r w:rsidRPr="00DB7C99">
              <w:rPr>
                <w:szCs w:val="28"/>
              </w:rPr>
              <w:t>»</w:t>
            </w:r>
          </w:p>
        </w:tc>
      </w:tr>
    </w:tbl>
    <w:p w:rsidR="00CB7EA1" w:rsidRPr="00070C81" w:rsidRDefault="00CB7EA1">
      <w:pPr>
        <w:rPr>
          <w:sz w:val="10"/>
          <w:szCs w:val="10"/>
        </w:rPr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070C81" w:rsidTr="00070C81">
        <w:tc>
          <w:tcPr>
            <w:tcW w:w="5268" w:type="dxa"/>
            <w:shd w:val="clear" w:color="auto" w:fill="auto"/>
          </w:tcPr>
          <w:p w:rsidR="00070C81" w:rsidRPr="00667EB2" w:rsidRDefault="00070C81" w:rsidP="0005768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070C81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 </w:t>
            </w:r>
          </w:p>
          <w:p w:rsidR="00070C81" w:rsidRPr="00667EB2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070C81" w:rsidRPr="00667EB2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070C81" w:rsidRPr="00667EB2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070C81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  <w:p w:rsidR="00070C81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C81" w:rsidRDefault="00070C81" w:rsidP="00070C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C8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03706E">
              <w:rPr>
                <w:rFonts w:ascii="Times New Roman" w:hAnsi="Times New Roman" w:cs="Times New Roman"/>
                <w:sz w:val="28"/>
                <w:szCs w:val="28"/>
              </w:rPr>
              <w:t>гражданин</w:t>
            </w:r>
            <w:proofErr w:type="gramStart"/>
            <w:r w:rsidRPr="0003706E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 w:rsidRPr="0003706E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 w:rsidRPr="0003706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  <w:p w:rsidR="00070C81" w:rsidRPr="00070C81" w:rsidRDefault="00070C81" w:rsidP="00070C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C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70C81">
              <w:rPr>
                <w:rFonts w:ascii="Times New Roman" w:hAnsi="Times New Roman" w:cs="Times New Roman"/>
                <w:sz w:val="24"/>
                <w:szCs w:val="24"/>
              </w:rPr>
              <w:t xml:space="preserve">  (Ф.И.О.)</w:t>
            </w:r>
          </w:p>
        </w:tc>
      </w:tr>
    </w:tbl>
    <w:p w:rsidR="00070C81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070C81" w:rsidRPr="007B6721" w:rsidRDefault="00070C81" w:rsidP="00070C8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70C81" w:rsidRDefault="00070C81" w:rsidP="00070C8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 xml:space="preserve">о предоставлении единовременной денежной выплаты на приобретение </w:t>
      </w:r>
    </w:p>
    <w:p w:rsidR="00070C81" w:rsidRPr="0003706E" w:rsidRDefault="00070C81" w:rsidP="00070C8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0C81" w:rsidRPr="0003706E" w:rsidRDefault="00070C81" w:rsidP="00070C8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Прошу предоставить мне, 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______,</w:t>
      </w:r>
    </w:p>
    <w:p w:rsidR="00070C81" w:rsidRPr="005253C7" w:rsidRDefault="00070C81" w:rsidP="00070C8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дата рождения ________________, место рождения 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070C81" w:rsidRPr="0003706E" w:rsidRDefault="00070C81" w:rsidP="00070C8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proofErr w:type="gramStart"/>
      <w:r w:rsidRPr="005253C7">
        <w:rPr>
          <w:rFonts w:ascii="Times New Roman" w:hAnsi="Times New Roman" w:cs="Times New Roman"/>
          <w:sz w:val="24"/>
          <w:szCs w:val="24"/>
        </w:rPr>
        <w:t>(страна, республика, край,</w:t>
      </w:r>
      <w:r w:rsidRPr="000370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____________________________________________________________________,</w:t>
      </w:r>
      <w:proofErr w:type="gramEnd"/>
    </w:p>
    <w:p w:rsidR="00070C81" w:rsidRPr="005253C7" w:rsidRDefault="00070C81" w:rsidP="00070C81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область, город, район, населенный пункт)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</w:t>
      </w:r>
      <w:r w:rsidRPr="0003706E">
        <w:rPr>
          <w:rFonts w:ascii="Times New Roman" w:hAnsi="Times New Roman" w:cs="Times New Roman"/>
          <w:sz w:val="28"/>
          <w:szCs w:val="28"/>
        </w:rPr>
        <w:softHyphen/>
      </w:r>
      <w:r w:rsidRPr="0003706E">
        <w:rPr>
          <w:rFonts w:ascii="Times New Roman" w:hAnsi="Times New Roman" w:cs="Times New Roman"/>
          <w:sz w:val="28"/>
          <w:szCs w:val="28"/>
        </w:rPr>
        <w:softHyphen/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__, серия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70C81" w:rsidRPr="005253C7" w:rsidRDefault="00070C81" w:rsidP="00070C8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</w:t>
      </w:r>
      <w:r w:rsidRPr="005253C7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номер ____________, выдан 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03706E">
        <w:rPr>
          <w:rFonts w:ascii="Times New Roman" w:hAnsi="Times New Roman" w:cs="Times New Roman"/>
          <w:sz w:val="28"/>
          <w:szCs w:val="28"/>
        </w:rPr>
        <w:t>___________</w:t>
      </w:r>
    </w:p>
    <w:p w:rsidR="00070C81" w:rsidRPr="005253C7" w:rsidRDefault="00070C81" w:rsidP="00070C8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070C81" w:rsidRPr="0003706E" w:rsidRDefault="00070C81" w:rsidP="00070C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«___» _______________ года, страховой номер индивидуального лицевого счета в системе обязательного пенсионного страхования 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,</w:t>
      </w:r>
    </w:p>
    <w:p w:rsidR="00070C81" w:rsidRDefault="00070C81" w:rsidP="00070C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70C81" w:rsidRPr="0003706E" w:rsidRDefault="00070C81" w:rsidP="00070C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</w:t>
      </w:r>
      <w:r w:rsidRPr="0003706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_, зарегистрирова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>а) по месту жительства по адресу:</w:t>
      </w:r>
    </w:p>
    <w:p w:rsidR="00070C81" w:rsidRPr="005253C7" w:rsidRDefault="00070C81" w:rsidP="00070C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         (при наличии)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070C81" w:rsidRPr="005253C7" w:rsidRDefault="00070C81" w:rsidP="00070C81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070C81" w:rsidRPr="0003706E" w:rsidRDefault="00070C81" w:rsidP="00070C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единовременную денежную выплату на приобретение или строительство жилого помещения </w:t>
      </w:r>
      <w:r w:rsidRPr="0003706E">
        <w:rPr>
          <w:rFonts w:ascii="Times New Roman" w:hAnsi="Times New Roman" w:cs="Times New Roman"/>
          <w:sz w:val="28"/>
          <w:szCs w:val="28"/>
        </w:rPr>
        <w:t xml:space="preserve">в целях  реализации  мер  социальной поддержки по обеспечению жильем граждан отдельных  категорий, предусмотренных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706E">
        <w:rPr>
          <w:rFonts w:ascii="Times New Roman" w:hAnsi="Times New Roman" w:cs="Times New Roman"/>
          <w:sz w:val="28"/>
          <w:szCs w:val="28"/>
        </w:rPr>
        <w:t>от 12 января 1995 года № 5-ФЗ «О ветеранах».</w:t>
      </w:r>
    </w:p>
    <w:p w:rsidR="00070C81" w:rsidRPr="0003706E" w:rsidRDefault="00070C81" w:rsidP="00070C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1188">
        <w:rPr>
          <w:rFonts w:ascii="Times New Roman" w:hAnsi="Times New Roman" w:cs="Times New Roman"/>
          <w:sz w:val="28"/>
          <w:szCs w:val="28"/>
        </w:rPr>
        <w:t>Я  даю согласие на обработку своих персональных данных в соответствии с Федеральным законом от 27 июля 2006 года № 152-ФЗ «О персональных данных», в том числе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социального развития </w:t>
      </w:r>
      <w:r w:rsidRPr="0003706E">
        <w:rPr>
          <w:rFonts w:ascii="Times New Roman" w:hAnsi="Times New Roman" w:cs="Times New Roman"/>
          <w:sz w:val="28"/>
          <w:szCs w:val="28"/>
        </w:rPr>
        <w:t xml:space="preserve">Краснодарского края,  а  также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социальной защиты населения министерства труда и социального развития Краснодарского края в муниципальном образовании (далее – управление социальной защиты населения) </w:t>
      </w:r>
      <w:r w:rsidRPr="0003706E">
        <w:rPr>
          <w:rFonts w:ascii="Times New Roman" w:hAnsi="Times New Roman" w:cs="Times New Roman"/>
          <w:sz w:val="28"/>
          <w:szCs w:val="28"/>
        </w:rPr>
        <w:t>любых данных, необходимых  для  проверки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 xml:space="preserve"> представленных   мною   сведений   и   восполнения отсутствующей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от соответствующих  федеральных,  краевых  органов государственной   власти   и   органов   местного  самоуправления, предприятий, учреждений и организаций всех форм собственности.</w:t>
      </w:r>
    </w:p>
    <w:p w:rsidR="00070C81" w:rsidRPr="0003706E" w:rsidRDefault="00070C81" w:rsidP="00070C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С  условиями  предоставления 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денежной выплаты на приобретение или строительство жилого помещения </w:t>
      </w:r>
      <w:r w:rsidRPr="0003706E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>а) и обязуюсь их выполнять.</w:t>
      </w:r>
    </w:p>
    <w:p w:rsidR="00070C81" w:rsidRPr="0003706E" w:rsidRDefault="00070C81" w:rsidP="00070C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Согласе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 xml:space="preserve">на) на снятие меня с учета в качестве нуждающегося в жилом помещении после приобретения жилого помещения либо доли в  праве общей долевой собственности на жилое помещение с использованием средств </w:t>
      </w:r>
      <w:r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приобретение или строительство жилого помещения</w:t>
      </w:r>
      <w:r w:rsidRPr="0003706E">
        <w:rPr>
          <w:rFonts w:ascii="Times New Roman" w:hAnsi="Times New Roman" w:cs="Times New Roman"/>
          <w:sz w:val="28"/>
          <w:szCs w:val="28"/>
        </w:rPr>
        <w:t>.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________________________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     _____</w:t>
      </w:r>
      <w:r w:rsidRPr="0003706E">
        <w:rPr>
          <w:rFonts w:ascii="Times New Roman" w:hAnsi="Times New Roman" w:cs="Times New Roman"/>
          <w:sz w:val="28"/>
          <w:szCs w:val="28"/>
        </w:rPr>
        <w:t>_____________</w:t>
      </w:r>
    </w:p>
    <w:p w:rsidR="00070C81" w:rsidRPr="005253C7" w:rsidRDefault="00070C81" w:rsidP="00070C8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(Ф.И.О. заявителя)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  (подпись)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070C81" w:rsidRPr="005253C7" w:rsidRDefault="00070C81" w:rsidP="00070C8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70C81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70C81" w:rsidRPr="00996E39" w:rsidRDefault="00070C81" w:rsidP="00070C8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6E3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996E39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070C81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0C81" w:rsidRDefault="00070C81" w:rsidP="00070C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70C81" w:rsidRDefault="00070C81" w:rsidP="00070C81">
      <w:pPr>
        <w:tabs>
          <w:tab w:val="left" w:pos="1260"/>
          <w:tab w:val="num" w:pos="1350"/>
        </w:tabs>
        <w:ind w:firstLine="709"/>
        <w:jc w:val="both"/>
        <w:rPr>
          <w:szCs w:val="28"/>
        </w:rPr>
      </w:pPr>
      <w:r>
        <w:rPr>
          <w:szCs w:val="28"/>
        </w:rPr>
        <w:t xml:space="preserve">* Заполняется должностным лицом управления </w:t>
      </w:r>
      <w:proofErr w:type="gramStart"/>
      <w:r>
        <w:rPr>
          <w:szCs w:val="28"/>
        </w:rPr>
        <w:t>социальной</w:t>
      </w:r>
      <w:proofErr w:type="gramEnd"/>
      <w:r>
        <w:rPr>
          <w:szCs w:val="28"/>
        </w:rPr>
        <w:t xml:space="preserve"> защиты населения.</w:t>
      </w:r>
    </w:p>
    <w:p w:rsidR="00070C81" w:rsidRDefault="00070C81" w:rsidP="00070C81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070C81" w:rsidRDefault="00070C81" w:rsidP="00070C81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070C81" w:rsidRDefault="00070C81" w:rsidP="00070C81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Заместитель министра труда  </w:t>
      </w:r>
    </w:p>
    <w:p w:rsidR="00070C81" w:rsidRDefault="00070C81" w:rsidP="00070C81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социального развития  </w:t>
      </w:r>
    </w:p>
    <w:p w:rsidR="00070C81" w:rsidRDefault="00070C81" w:rsidP="00827D89">
      <w:pPr>
        <w:tabs>
          <w:tab w:val="left" w:pos="-3600"/>
        </w:tabs>
        <w:ind w:hanging="360"/>
        <w:jc w:val="both"/>
        <w:rPr>
          <w:szCs w:val="28"/>
        </w:rPr>
      </w:pPr>
      <w:r>
        <w:rPr>
          <w:szCs w:val="28"/>
        </w:rPr>
        <w:t xml:space="preserve">Краснодарского края                                                               </w:t>
      </w:r>
      <w:r w:rsidRPr="00411DF3">
        <w:rPr>
          <w:szCs w:val="28"/>
        </w:rPr>
        <w:t xml:space="preserve">   </w:t>
      </w:r>
      <w:r>
        <w:rPr>
          <w:szCs w:val="28"/>
        </w:rPr>
        <w:t xml:space="preserve">            </w:t>
      </w:r>
      <w:r w:rsidR="00827D89">
        <w:rPr>
          <w:szCs w:val="28"/>
        </w:rPr>
        <w:t xml:space="preserve">    </w:t>
      </w:r>
      <w:bookmarkStart w:id="0" w:name="_GoBack"/>
      <w:bookmarkEnd w:id="0"/>
      <w:r>
        <w:rPr>
          <w:szCs w:val="28"/>
        </w:rPr>
        <w:t xml:space="preserve"> </w:t>
      </w:r>
      <w:r w:rsidR="00827D89">
        <w:rPr>
          <w:szCs w:val="28"/>
        </w:rPr>
        <w:t>С</w:t>
      </w:r>
      <w:r>
        <w:rPr>
          <w:szCs w:val="28"/>
        </w:rPr>
        <w:t>.</w:t>
      </w:r>
      <w:r w:rsidR="00827D89">
        <w:rPr>
          <w:szCs w:val="28"/>
        </w:rPr>
        <w:t>П</w:t>
      </w:r>
      <w:r>
        <w:rPr>
          <w:szCs w:val="28"/>
        </w:rPr>
        <w:t xml:space="preserve">. </w:t>
      </w:r>
      <w:r w:rsidR="00827D89">
        <w:rPr>
          <w:szCs w:val="28"/>
        </w:rPr>
        <w:t>Гаркуша</w:t>
      </w:r>
    </w:p>
    <w:sectPr w:rsidR="00070C81" w:rsidSect="00070C81">
      <w:headerReference w:type="default" r:id="rId7"/>
      <w:pgSz w:w="11906" w:h="16838"/>
      <w:pgMar w:top="1134" w:right="567" w:bottom="1134" w:left="1701" w:header="709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C3A" w:rsidRDefault="00E44C3A" w:rsidP="00070C81">
      <w:r>
        <w:separator/>
      </w:r>
    </w:p>
  </w:endnote>
  <w:endnote w:type="continuationSeparator" w:id="0">
    <w:p w:rsidR="00E44C3A" w:rsidRDefault="00E44C3A" w:rsidP="0007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C3A" w:rsidRDefault="00E44C3A" w:rsidP="00070C81">
      <w:r>
        <w:separator/>
      </w:r>
    </w:p>
  </w:footnote>
  <w:footnote w:type="continuationSeparator" w:id="0">
    <w:p w:rsidR="00E44C3A" w:rsidRDefault="00E44C3A" w:rsidP="00070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957226"/>
      <w:docPartObj>
        <w:docPartGallery w:val="Page Numbers (Top of Page)"/>
        <w:docPartUnique/>
      </w:docPartObj>
    </w:sdtPr>
    <w:sdtEndPr/>
    <w:sdtContent>
      <w:p w:rsidR="00070C81" w:rsidRDefault="00070C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D8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81"/>
    <w:rsid w:val="00070C81"/>
    <w:rsid w:val="00196FD7"/>
    <w:rsid w:val="00827D89"/>
    <w:rsid w:val="00CB7EA1"/>
    <w:rsid w:val="00E4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7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70C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0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0C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0C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7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70C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0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0C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0C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dc:description/>
  <cp:lastModifiedBy>Ушакова Елена Ивановна</cp:lastModifiedBy>
  <cp:revision>2</cp:revision>
  <cp:lastPrinted>2017-06-05T08:51:00Z</cp:lastPrinted>
  <dcterms:created xsi:type="dcterms:W3CDTF">2017-06-05T08:45:00Z</dcterms:created>
  <dcterms:modified xsi:type="dcterms:W3CDTF">2017-07-14T12:30:00Z</dcterms:modified>
</cp:coreProperties>
</file>